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4C5A72" w:rsidRDefault="004C5A72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Emër: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8C0AEB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256540</wp:posOffset>
                </wp:positionV>
                <wp:extent cx="314325" cy="228600"/>
                <wp:effectExtent l="6985" t="13970" r="1206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AB28" id="Rectangle 3" o:spid="_x0000_s1026" style="position:absolute;margin-left:301.3pt;margin-top:20.2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1wHQIAADs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256540</wp:posOffset>
                </wp:positionV>
                <wp:extent cx="314325" cy="228600"/>
                <wp:effectExtent l="5715" t="13970" r="1333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42DF" id="Rectangle 4" o:spid="_x0000_s1026" style="position:absolute;margin-left:232.95pt;margin-top:20.2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JQ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"/>
            </w:pict>
          </mc:Fallback>
        </mc:AlternateConten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esëmarrës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më parë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 programin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7576FF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Fonts w:ascii="Times New Roman" w:hAnsi="Times New Roman" w:cs="Times New Roman"/>
          <w:sz w:val="24"/>
          <w:szCs w:val="24"/>
          <w:lang w:val="en-US"/>
        </w:rPr>
        <w:t>Nëse keni qenë pjesë e programit më parë, plotësoni të dhënat e 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 herë keni kryer një mobilitet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>Viti akademik në të 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 keni kryer mobilitetin/tet: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Universiteti/tet ku keni kryer mobilitetin/tet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7576FF" w:rsidRDefault="007576FF" w:rsidP="00B3173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7576FF" w:rsidRDefault="007576FF" w:rsidP="007576FF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B31736" w:rsidRPr="007576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4C5A72"/>
    <w:rsid w:val="00550C68"/>
    <w:rsid w:val="005E153A"/>
    <w:rsid w:val="006C7092"/>
    <w:rsid w:val="007576FF"/>
    <w:rsid w:val="00813D83"/>
    <w:rsid w:val="008C0AEB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</cp:revision>
  <dcterms:created xsi:type="dcterms:W3CDTF">2025-05-28T08:19:00Z</dcterms:created>
  <dcterms:modified xsi:type="dcterms:W3CDTF">2025-05-28T08:19:00Z</dcterms:modified>
</cp:coreProperties>
</file>